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36A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FE3179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9FE3179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AEEDEA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AEEDEA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504722AD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096AD9D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7860ED3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087E7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A440D4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878A77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18CF03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17844A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86D1C3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BFD7D0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229E3E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F14AC4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B77665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E15A383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5E1F6A1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699CA8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15 et Samedi 16 Novembre 2024</w:t>
      </w:r>
    </w:p>
    <w:p w14:paraId="0D270E7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43F72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14:paraId="23A3386A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13A92AC5">
      <w:pPr>
        <w:contextualSpacing/>
        <w:jc w:val="center"/>
        <w:rPr>
          <w:rFonts w:ascii="Times New Roman" w:hAnsi="Times New Roman" w:cs="Times New Roman"/>
          <w:b w:val="0"/>
          <w:bCs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2CEA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5570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02B78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5ADA9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7B8AD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7A543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E59D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  <w:t>Observations</w:t>
            </w:r>
          </w:p>
        </w:tc>
      </w:tr>
      <w:tr w14:paraId="5441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C39E9F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</w:rPr>
              <w:t>145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AEFC397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D305C99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5998253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</w:rPr>
              <w:t>Vendredi 15.11</w:t>
            </w:r>
          </w:p>
        </w:tc>
        <w:tc>
          <w:tcPr>
            <w:tcW w:w="992" w:type="dxa"/>
          </w:tcPr>
          <w:p w14:paraId="3FA32FE0">
            <w:pPr>
              <w:jc w:val="center"/>
              <w:rPr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10H00</w:t>
            </w:r>
          </w:p>
        </w:tc>
        <w:tc>
          <w:tcPr>
            <w:tcW w:w="2551" w:type="dxa"/>
          </w:tcPr>
          <w:p w14:paraId="0D99B124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color w:val="FFFFFF" w:themeColor="background1"/>
                <w:highlight w:val="darkBlu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color w:val="FFFFFF" w:themeColor="background1"/>
                <w:highlight w:val="darkBlue"/>
                <w14:textFill>
                  <w14:solidFill>
                    <w14:schemeClr w14:val="bg1"/>
                  </w14:solidFill>
                </w14:textFill>
              </w:rPr>
              <w:t>El Oued</w:t>
            </w:r>
          </w:p>
          <w:p w14:paraId="60CE13A0">
            <w:pPr>
              <w:spacing w:after="0" w:line="240" w:lineRule="auto"/>
              <w:rPr>
                <w:rFonts w:hint="default" w:asciiTheme="majorBidi" w:hAnsiTheme="majorBidi" w:cstheme="majorBidi"/>
                <w:b w:val="0"/>
                <w:bCs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 w:val="0"/>
                <w:bCs/>
                <w:iCs/>
                <w:color w:val="FFFFFF" w:themeColor="background1"/>
                <w:highlight w:val="darkBlue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 OPOW</w:t>
            </w:r>
          </w:p>
        </w:tc>
        <w:tc>
          <w:tcPr>
            <w:tcW w:w="1560" w:type="dxa"/>
          </w:tcPr>
          <w:p w14:paraId="56FE780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</w:rPr>
            </w:pPr>
          </w:p>
        </w:tc>
      </w:tr>
      <w:tr w14:paraId="5962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5DFFE5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DC6D4F9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2350734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39133387">
            <w:pPr>
              <w:spacing w:after="0" w:line="240" w:lineRule="auto"/>
              <w:jc w:val="center"/>
              <w:rPr>
                <w:b w:val="0"/>
                <w:b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04DCE10">
            <w:pPr>
              <w:jc w:val="center"/>
              <w:rPr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10H00</w:t>
            </w:r>
          </w:p>
        </w:tc>
        <w:tc>
          <w:tcPr>
            <w:tcW w:w="2551" w:type="dxa"/>
          </w:tcPr>
          <w:p w14:paraId="2D79CCDE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  <w:t>Annaba</w:t>
            </w:r>
          </w:p>
          <w:p w14:paraId="578DF193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14:paraId="328F8A2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00B3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387E38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0B20DCC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5262675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405403A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703B839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780D8DE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3E25079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768B70E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569FE4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3AE97E1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6F17454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0E43C5F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05713AD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D52670F">
            <w:pPr>
              <w:jc w:val="center"/>
              <w:rPr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10H00</w:t>
            </w:r>
          </w:p>
        </w:tc>
        <w:tc>
          <w:tcPr>
            <w:tcW w:w="2551" w:type="dxa"/>
          </w:tcPr>
          <w:p w14:paraId="4E15BC61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</w:rPr>
              <w:t>Bordj Menaiel</w:t>
            </w:r>
          </w:p>
          <w:p w14:paraId="514919C2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</w:rPr>
              <w:t>Takedjerad</w:t>
            </w:r>
          </w:p>
        </w:tc>
        <w:tc>
          <w:tcPr>
            <w:tcW w:w="1560" w:type="dxa"/>
          </w:tcPr>
          <w:p w14:paraId="42B6E8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lang w:val="en-US"/>
              </w:rPr>
            </w:pPr>
          </w:p>
        </w:tc>
      </w:tr>
      <w:tr w14:paraId="633B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235D8C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049295A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1E9A0EF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2D1731C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54C8E77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36BDD9B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1A3AF1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05CD0E9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3019554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18E733F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73BBE032">
            <w:pPr>
              <w:spacing w:after="0" w:line="240" w:lineRule="auto"/>
              <w:jc w:val="center"/>
              <w:rPr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628FDD7">
            <w:pPr>
              <w:jc w:val="center"/>
              <w:rPr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10H00</w:t>
            </w:r>
          </w:p>
        </w:tc>
        <w:tc>
          <w:tcPr>
            <w:tcW w:w="2551" w:type="dxa"/>
          </w:tcPr>
          <w:p w14:paraId="767E2DE3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  <w:t>Ouargla</w:t>
            </w:r>
          </w:p>
          <w:p w14:paraId="47DBDCB8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2082ADB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5285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66C7B9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2B3D883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893ED8B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244CAE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32D4757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34B0989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311811C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184B5E3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7B095C1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0DF60A8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0F47E23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0E9090C">
            <w:pPr>
              <w:jc w:val="center"/>
              <w:rPr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10H00</w:t>
            </w:r>
          </w:p>
        </w:tc>
        <w:tc>
          <w:tcPr>
            <w:tcW w:w="2551" w:type="dxa"/>
          </w:tcPr>
          <w:p w14:paraId="463A07F2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  <w:t>Batna</w:t>
            </w:r>
          </w:p>
          <w:p w14:paraId="7C866338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14:paraId="4281E59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</w:p>
        </w:tc>
      </w:tr>
      <w:tr w14:paraId="2FAE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A53DC0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9CFC21B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7FF023B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07632833">
            <w:pPr>
              <w:spacing w:after="0" w:line="240" w:lineRule="auto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368ADA9">
            <w:pPr>
              <w:jc w:val="center"/>
              <w:rPr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10H00</w:t>
            </w:r>
          </w:p>
        </w:tc>
        <w:tc>
          <w:tcPr>
            <w:tcW w:w="2551" w:type="dxa"/>
          </w:tcPr>
          <w:p w14:paraId="4246D72B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</w:rPr>
              <w:t>Chelghoum Laid</w:t>
            </w:r>
          </w:p>
          <w:p w14:paraId="0070193E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</w:rPr>
              <w:t>11 Decembre</w:t>
            </w:r>
          </w:p>
        </w:tc>
        <w:tc>
          <w:tcPr>
            <w:tcW w:w="1560" w:type="dxa"/>
          </w:tcPr>
          <w:p w14:paraId="24CA08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</w:p>
        </w:tc>
      </w:tr>
      <w:tr w14:paraId="0F70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611139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45C3EA1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F50ABAC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69E301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Cs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highlight w:val="yellow"/>
                <w:lang w:val="fr-FR"/>
              </w:rPr>
              <w:t>Samedi 16.11.</w:t>
            </w:r>
          </w:p>
        </w:tc>
        <w:tc>
          <w:tcPr>
            <w:tcW w:w="992" w:type="dxa"/>
          </w:tcPr>
          <w:p w14:paraId="119BED3A">
            <w:pPr>
              <w:jc w:val="center"/>
              <w:rPr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>10H00</w:t>
            </w:r>
          </w:p>
        </w:tc>
        <w:tc>
          <w:tcPr>
            <w:tcW w:w="2551" w:type="dxa"/>
          </w:tcPr>
          <w:p w14:paraId="4AFF6C95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  <w:t>El Harrach</w:t>
            </w:r>
          </w:p>
          <w:p w14:paraId="34611BD3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  <w:lang w:val="en-US"/>
              </w:rPr>
              <w:t>Mohamadia</w:t>
            </w:r>
          </w:p>
        </w:tc>
        <w:tc>
          <w:tcPr>
            <w:tcW w:w="1560" w:type="dxa"/>
          </w:tcPr>
          <w:p w14:paraId="3C546C6A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</w:pPr>
          </w:p>
        </w:tc>
      </w:tr>
      <w:tr w14:paraId="1D31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111C568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 w:val="0"/>
                <w:bCs/>
                <w:iCs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FF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/>
            <w:vAlign w:val="top"/>
          </w:tcPr>
          <w:p w14:paraId="29F5F5B0">
            <w:pPr>
              <w:spacing w:after="0" w:line="240" w:lineRule="auto"/>
              <w:rPr>
                <w:rFonts w:ascii="Times New Roman" w:hAnsi="Times New Roman" w:cs="Times New Roman" w:eastAsiaTheme="minorHAnsi"/>
                <w:b w:val="0"/>
                <w:bCs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/>
            <w:vAlign w:val="top"/>
          </w:tcPr>
          <w:p w14:paraId="191EFC77">
            <w:pPr>
              <w:spacing w:after="0" w:line="240" w:lineRule="auto"/>
              <w:rPr>
                <w:rFonts w:ascii="Times New Roman" w:hAnsi="Times New Roman" w:cs="Times New Roman" w:eastAsiaTheme="minorHAnsi"/>
                <w:b w:val="0"/>
                <w:bCs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en-US"/>
              </w:rPr>
              <w:t>O Magrane</w:t>
            </w:r>
          </w:p>
        </w:tc>
        <w:tc>
          <w:tcPr>
            <w:tcW w:w="1701" w:type="dxa"/>
            <w:shd w:val="clear"/>
            <w:vAlign w:val="top"/>
          </w:tcPr>
          <w:p w14:paraId="1799319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7D837E3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05CCF3A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471884D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66679BE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7D87EA0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487C404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384A0E1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iCs/>
                <w:sz w:val="2"/>
                <w:szCs w:val="2"/>
                <w:lang w:val="en-US"/>
              </w:rPr>
            </w:pPr>
          </w:p>
          <w:p w14:paraId="16BB514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iCs/>
                <w:sz w:val="20"/>
                <w:szCs w:val="20"/>
                <w:lang w:val="fr-F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highlight w:val="yellow"/>
                <w:lang w:val="fr-FR"/>
              </w:rPr>
              <w:t>Samedi 16.11.</w:t>
            </w:r>
          </w:p>
        </w:tc>
        <w:tc>
          <w:tcPr>
            <w:tcW w:w="992" w:type="dxa"/>
            <w:shd w:val="clear"/>
            <w:vAlign w:val="top"/>
          </w:tcPr>
          <w:p w14:paraId="7C7BEB80">
            <w:pPr>
              <w:jc w:val="center"/>
              <w:rPr>
                <w:rFonts w:asciiTheme="minorHAnsi" w:hAnsiTheme="minorHAnsi" w:eastAsiaTheme="minorHAnsi" w:cstheme="minorBidi"/>
                <w:b w:val="0"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 w:val="0"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 w:val="0"/>
                <w:bCs/>
                <w:highlight w:val="yellow"/>
                <w:lang w:val="fr-FR"/>
              </w:rPr>
              <w:t>2</w:t>
            </w:r>
            <w:r>
              <w:rPr>
                <w:rFonts w:asciiTheme="majorBidi" w:hAnsiTheme="majorBidi" w:cstheme="majorBidi"/>
                <w:b w:val="0"/>
                <w:bCs/>
                <w:highlight w:val="yellow"/>
              </w:rPr>
              <w:t>H</w:t>
            </w:r>
            <w:r>
              <w:rPr>
                <w:rFonts w:hint="default" w:asciiTheme="majorBidi" w:hAnsiTheme="majorBidi" w:cstheme="majorBidi"/>
                <w:b w:val="0"/>
                <w:bCs/>
                <w:highlight w:val="yellow"/>
                <w:lang w:val="fr-FR"/>
              </w:rPr>
              <w:t>3</w:t>
            </w:r>
            <w:r>
              <w:rPr>
                <w:rFonts w:asciiTheme="majorBidi" w:hAnsiTheme="majorBidi" w:cstheme="majorBidi"/>
                <w:b w:val="0"/>
                <w:bCs/>
                <w:highlight w:val="yellow"/>
              </w:rPr>
              <w:t>0</w:t>
            </w:r>
          </w:p>
        </w:tc>
        <w:tc>
          <w:tcPr>
            <w:tcW w:w="2551" w:type="dxa"/>
            <w:shd w:val="clear"/>
            <w:vAlign w:val="top"/>
          </w:tcPr>
          <w:p w14:paraId="7C43A358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</w:rPr>
              <w:t xml:space="preserve">Constantine </w:t>
            </w:r>
          </w:p>
          <w:p w14:paraId="04EAB3E2">
            <w:pPr>
              <w:spacing w:after="0" w:line="240" w:lineRule="auto"/>
              <w:rPr>
                <w:rFonts w:asciiTheme="majorBidi" w:hAnsiTheme="majorBidi" w:eastAsiaTheme="minorHAnsi" w:cstheme="majorBidi"/>
                <w:b w:val="0"/>
                <w:bCs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 w:val="0"/>
                <w:bCs/>
                <w:iCs/>
              </w:rPr>
              <w:t>BENABDELMALEK</w:t>
            </w:r>
          </w:p>
        </w:tc>
        <w:tc>
          <w:tcPr>
            <w:tcW w:w="1560" w:type="dxa"/>
            <w:shd w:val="clear"/>
            <w:vAlign w:val="top"/>
          </w:tcPr>
          <w:p w14:paraId="64B733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iCs/>
                <w:sz w:val="22"/>
                <w:szCs w:val="22"/>
                <w:rtl/>
                <w:lang w:val="en-US" w:eastAsia="en-US" w:bidi="ar-DZ"/>
              </w:rPr>
            </w:pPr>
            <w:bookmarkStart w:id="0" w:name="_GoBack"/>
            <w:bookmarkEnd w:id="0"/>
          </w:p>
        </w:tc>
      </w:tr>
    </w:tbl>
    <w:p w14:paraId="09359E8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6835622D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F08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77A8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75B567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276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38E53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AC942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6FA25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2791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8E9E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07DE1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F0334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JSEB</w:t>
            </w:r>
          </w:p>
        </w:tc>
        <w:tc>
          <w:tcPr>
            <w:tcW w:w="1701" w:type="dxa"/>
          </w:tcPr>
          <w:p w14:paraId="28D1FB8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15.11</w:t>
            </w:r>
          </w:p>
        </w:tc>
        <w:tc>
          <w:tcPr>
            <w:tcW w:w="993" w:type="dxa"/>
          </w:tcPr>
          <w:p w14:paraId="0286E30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441B5B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37C0D65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3B4C08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28AC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88DE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C17EF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3171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2747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96F5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F0F7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5BF97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58F0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949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9E1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F047E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B6DAD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2B8CF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3F1DD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B25A2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F1A6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52B49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3E895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257BB4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55C9B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Kouba</w:t>
            </w:r>
          </w:p>
          <w:p w14:paraId="2A5D161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BENHADDAD</w:t>
            </w:r>
          </w:p>
        </w:tc>
        <w:tc>
          <w:tcPr>
            <w:tcW w:w="1559" w:type="dxa"/>
          </w:tcPr>
          <w:p w14:paraId="03829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19E8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7440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C7F1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F64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19F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89427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BB0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64E9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CF5D3F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2A5884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5D1FD5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03FF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07A4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F9A6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BCDA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5F73F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70C18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7956628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3D522E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5C098A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14:paraId="4F826C6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14:paraId="29DF1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3E9B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B1A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F3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246B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21B5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0D4F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AF69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C7E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A29F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0FCBA3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03A6A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NAHD</w:t>
            </w:r>
          </w:p>
        </w:tc>
        <w:tc>
          <w:tcPr>
            <w:tcW w:w="1701" w:type="dxa"/>
          </w:tcPr>
          <w:p w14:paraId="5DE82B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F493E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490A7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8A646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A95B2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3317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D3A2471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6DC1CDE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8EC279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14:paraId="3DD7C2B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36D9E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C9E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2AE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273B1A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B3A8B5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376B9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16.11</w:t>
            </w:r>
          </w:p>
        </w:tc>
        <w:tc>
          <w:tcPr>
            <w:tcW w:w="993" w:type="dxa"/>
          </w:tcPr>
          <w:p w14:paraId="0C03425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E219BB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47B5252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489D761A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A09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844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E128FA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F91E8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764FF9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D354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88BF6E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B85F65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3231DC0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6663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43F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A657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EDC17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D30A7C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14:paraId="78B497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3AF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523872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7F0CFE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29323E2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1C925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7301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8FDE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0DCAC2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7A74B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5E4CF8E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0CE525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08977A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67CAE66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6F1E0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49EA77E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  <w:r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  <w:t>16</w:t>
      </w:r>
    </w:p>
    <w:p w14:paraId="6817B0A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595BA75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09E674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4561111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9C7D52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173AC9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0F7BD6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768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6BD4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98B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0E91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999"/>
    <w:rsid w:val="004E5F87"/>
    <w:rsid w:val="004E631C"/>
    <w:rsid w:val="004E6827"/>
    <w:rsid w:val="004F1601"/>
    <w:rsid w:val="004F430B"/>
    <w:rsid w:val="004F46AA"/>
    <w:rsid w:val="004F4ADE"/>
    <w:rsid w:val="00501949"/>
    <w:rsid w:val="00502E7C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002A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E5FA8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B80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4A56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D5793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AF3628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8650C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0A4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43D5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0DB7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6C9F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148B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049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2146437"/>
    <w:rsid w:val="4F1A7A5F"/>
    <w:rsid w:val="58813DF9"/>
    <w:rsid w:val="63FC0596"/>
    <w:rsid w:val="6AF45A0B"/>
    <w:rsid w:val="753953E6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56BF4-AB04-45C3-ABB6-B1EDD23B8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1024</Characters>
  <Lines>8</Lines>
  <Paragraphs>2</Paragraphs>
  <TotalTime>2</TotalTime>
  <ScaleCrop>false</ScaleCrop>
  <LinksUpToDate>false</LinksUpToDate>
  <CharactersWithSpaces>1208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2024-11-06T12:54:00Z</cp:lastPrinted>
  <dcterms:modified xsi:type="dcterms:W3CDTF">2024-11-13T10:18:12Z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